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附件</w:t>
      </w:r>
      <w:r>
        <w:rPr>
          <w:rFonts w:hint="eastAsia" w:ascii="黑体" w:eastAsia="黑体"/>
        </w:rPr>
        <w:t>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河南省普通高校2022年招收高技能人才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免试入学登记表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692"/>
        <w:gridCol w:w="312"/>
        <w:gridCol w:w="865"/>
        <w:gridCol w:w="665"/>
        <w:gridCol w:w="914"/>
        <w:gridCol w:w="803"/>
        <w:gridCol w:w="401"/>
        <w:gridCol w:w="71"/>
        <w:gridCol w:w="614"/>
        <w:gridCol w:w="330"/>
        <w:gridCol w:w="1076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考生报名号</w:t>
            </w:r>
          </w:p>
        </w:tc>
        <w:tc>
          <w:tcPr>
            <w:tcW w:w="27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身份证号</w:t>
            </w: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相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姓名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现 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性 别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68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民族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中宋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曾用名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日期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960" w:firstLineChars="40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年     月     日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171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中职毕业学校</w:t>
            </w:r>
          </w:p>
        </w:tc>
        <w:tc>
          <w:tcPr>
            <w:tcW w:w="57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中宋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专 业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学籍号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高技能人才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类  型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何时获何单位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何奖励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获奖证书编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号及文件号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申请免试高校</w:t>
            </w:r>
          </w:p>
        </w:tc>
        <w:tc>
          <w:tcPr>
            <w:tcW w:w="32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申请专业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申请人在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校学习或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工作现实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表现情况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6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所在学校或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工作单位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意  见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 xml:space="preserve">           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单位领导签字：              单位公章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8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申请高校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招办意见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  <w:p>
            <w:pPr>
              <w:snapToGrid w:val="0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 xml:space="preserve">             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 xml:space="preserve">  负责人签字：              单位公章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备  注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此表一式三份：省教育厅、高校和考生档案各一份。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A79E5"/>
    <w:rsid w:val="014F7F54"/>
    <w:rsid w:val="03C963D3"/>
    <w:rsid w:val="04874B9A"/>
    <w:rsid w:val="04D058FE"/>
    <w:rsid w:val="05C441EE"/>
    <w:rsid w:val="066C0A61"/>
    <w:rsid w:val="0696557B"/>
    <w:rsid w:val="079230DE"/>
    <w:rsid w:val="0808152E"/>
    <w:rsid w:val="08BA3B28"/>
    <w:rsid w:val="09234C0D"/>
    <w:rsid w:val="0AD431C0"/>
    <w:rsid w:val="0BBE4E22"/>
    <w:rsid w:val="0C827A48"/>
    <w:rsid w:val="0E041F7F"/>
    <w:rsid w:val="0ECE374B"/>
    <w:rsid w:val="100F3C04"/>
    <w:rsid w:val="104719C2"/>
    <w:rsid w:val="1261485A"/>
    <w:rsid w:val="14407049"/>
    <w:rsid w:val="154D38A7"/>
    <w:rsid w:val="15AB05FE"/>
    <w:rsid w:val="16936C99"/>
    <w:rsid w:val="17EB297A"/>
    <w:rsid w:val="18DA0597"/>
    <w:rsid w:val="1A5203E2"/>
    <w:rsid w:val="1A6610BD"/>
    <w:rsid w:val="1A671956"/>
    <w:rsid w:val="1BCC666F"/>
    <w:rsid w:val="1C522D30"/>
    <w:rsid w:val="1EC135F9"/>
    <w:rsid w:val="1EF0053C"/>
    <w:rsid w:val="1F225637"/>
    <w:rsid w:val="203241FD"/>
    <w:rsid w:val="20777A8A"/>
    <w:rsid w:val="20AD6BDD"/>
    <w:rsid w:val="21A85A59"/>
    <w:rsid w:val="28490495"/>
    <w:rsid w:val="28734E0C"/>
    <w:rsid w:val="28E97624"/>
    <w:rsid w:val="2AD349E4"/>
    <w:rsid w:val="2C56723C"/>
    <w:rsid w:val="2D0D6A9F"/>
    <w:rsid w:val="2EEA063F"/>
    <w:rsid w:val="3052044C"/>
    <w:rsid w:val="30704027"/>
    <w:rsid w:val="31440B8B"/>
    <w:rsid w:val="32E23D68"/>
    <w:rsid w:val="33CF7BAE"/>
    <w:rsid w:val="35002F1B"/>
    <w:rsid w:val="370A3D04"/>
    <w:rsid w:val="38E43947"/>
    <w:rsid w:val="3C1C7FF2"/>
    <w:rsid w:val="3D36174D"/>
    <w:rsid w:val="3F4C08A1"/>
    <w:rsid w:val="3FDB3600"/>
    <w:rsid w:val="40A3089E"/>
    <w:rsid w:val="4126703D"/>
    <w:rsid w:val="42C870EC"/>
    <w:rsid w:val="42DE59CB"/>
    <w:rsid w:val="43DF1DB4"/>
    <w:rsid w:val="469869BE"/>
    <w:rsid w:val="474F5BF6"/>
    <w:rsid w:val="49AA79E5"/>
    <w:rsid w:val="4AA14571"/>
    <w:rsid w:val="4B1F666E"/>
    <w:rsid w:val="4BC2361B"/>
    <w:rsid w:val="50D50004"/>
    <w:rsid w:val="52FA0F40"/>
    <w:rsid w:val="54A04267"/>
    <w:rsid w:val="5569298A"/>
    <w:rsid w:val="55A90B69"/>
    <w:rsid w:val="5AC51112"/>
    <w:rsid w:val="5C0D1772"/>
    <w:rsid w:val="5DE43BD0"/>
    <w:rsid w:val="5F4352A4"/>
    <w:rsid w:val="5FD3343E"/>
    <w:rsid w:val="61720294"/>
    <w:rsid w:val="63EC7322"/>
    <w:rsid w:val="647D5091"/>
    <w:rsid w:val="64936E3D"/>
    <w:rsid w:val="699D5123"/>
    <w:rsid w:val="6A722F9B"/>
    <w:rsid w:val="6AA40A27"/>
    <w:rsid w:val="72910D91"/>
    <w:rsid w:val="731B48CD"/>
    <w:rsid w:val="73A56F91"/>
    <w:rsid w:val="73AD55FC"/>
    <w:rsid w:val="73B1790F"/>
    <w:rsid w:val="779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2022-03-07T01:07:00Z</dcterms:created>
  <dc:creator>网站公示</dc:creator>
  <cp:lastModifiedBy>高考志愿填报公益咨询会</cp:lastModifiedBy>
  <dcterms:modified xsi:type="dcterms:W3CDTF">2022-03-07T01:19:18Z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3260307D4CA84035A06E335B38581976</vt:lpwstr>
  </property>
</Properties>
</file>